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99C4" w14:textId="290865F1" w:rsidR="00FC5409" w:rsidRP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A74B7C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年度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地域復興支援事業（広域事業）</w:t>
      </w:r>
    </w:p>
    <w:p w14:paraId="0D0E68EF" w14:textId="08150AFC" w:rsid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FE2623">
        <w:rPr>
          <w:rFonts w:ascii="ＭＳ 明朝" w:eastAsia="ＭＳ 明朝" w:hAnsi="ＭＳ 明朝" w:hint="eastAsia"/>
          <w:b/>
          <w:bCs/>
          <w:sz w:val="24"/>
          <w:szCs w:val="28"/>
        </w:rPr>
        <w:t>ＳＮＳ等活用について</w:t>
      </w:r>
    </w:p>
    <w:p w14:paraId="6D3C7EF2" w14:textId="77777777" w:rsidR="00FE2623" w:rsidRDefault="00FE2623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36A9A17A" w14:textId="77777777" w:rsidR="00F4497B" w:rsidRDefault="00F4497B" w:rsidP="00FE262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14:paraId="372D2558" w14:textId="30AAAFE8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　事業名</w:t>
      </w:r>
    </w:p>
    <w:p w14:paraId="5478E16B" w14:textId="17B32B7C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7A67AA">
        <w:rPr>
          <w:rFonts w:ascii="ＭＳ 明朝" w:eastAsia="ＭＳ 明朝" w:hAnsi="ＭＳ 明朝" w:hint="eastAsia"/>
          <w:sz w:val="24"/>
          <w:szCs w:val="28"/>
        </w:rPr>
        <w:t>○○</w:t>
      </w:r>
      <w:r>
        <w:rPr>
          <w:rFonts w:ascii="ＭＳ 明朝" w:eastAsia="ＭＳ 明朝" w:hAnsi="ＭＳ 明朝" w:hint="eastAsia"/>
          <w:sz w:val="24"/>
          <w:szCs w:val="28"/>
        </w:rPr>
        <w:t>支援事業</w:t>
      </w:r>
    </w:p>
    <w:p w14:paraId="56FA8C4C" w14:textId="77777777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AF847C7" w14:textId="7DAA6FFF" w:rsidR="00F4497B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　</w:t>
      </w:r>
      <w:r w:rsidR="00F4497B">
        <w:rPr>
          <w:rFonts w:ascii="ＭＳ 明朝" w:eastAsia="ＭＳ 明朝" w:hAnsi="ＭＳ 明朝" w:hint="eastAsia"/>
          <w:sz w:val="24"/>
          <w:szCs w:val="28"/>
        </w:rPr>
        <w:t>使用するＳＮＳの種類（複数選択可）</w:t>
      </w:r>
    </w:p>
    <w:p w14:paraId="6762B187" w14:textId="5290DA41" w:rsidR="00F4497B" w:rsidRDefault="00F4497B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①</w:t>
      </w:r>
      <w:r>
        <w:rPr>
          <w:rFonts w:ascii="ＭＳ 明朝" w:eastAsia="ＭＳ 明朝" w:hAnsi="ＭＳ 明朝"/>
          <w:sz w:val="24"/>
          <w:szCs w:val="28"/>
        </w:rPr>
        <w:t>T</w:t>
      </w:r>
      <w:r>
        <w:rPr>
          <w:rFonts w:ascii="ＭＳ 明朝" w:eastAsia="ＭＳ 明朝" w:hAnsi="ＭＳ 明朝" w:hint="eastAsia"/>
          <w:sz w:val="24"/>
          <w:szCs w:val="28"/>
        </w:rPr>
        <w:t>witter　　②Instagram　　③Facebook　　④その他（　　　　　　）</w:t>
      </w:r>
    </w:p>
    <w:p w14:paraId="032CF13E" w14:textId="77777777" w:rsidR="00F4497B" w:rsidRDefault="00F4497B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67B0684" w14:textId="106C54B2" w:rsidR="00FE2623" w:rsidRDefault="00F4497B" w:rsidP="00F4497B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FE2623">
        <w:rPr>
          <w:rFonts w:ascii="ＭＳ 明朝" w:eastAsia="ＭＳ 明朝" w:hAnsi="ＭＳ 明朝" w:hint="eastAsia"/>
          <w:sz w:val="24"/>
          <w:szCs w:val="28"/>
        </w:rPr>
        <w:t>投稿予定アカウント名</w:t>
      </w:r>
    </w:p>
    <w:p w14:paraId="5C2B60EE" w14:textId="27F4FA0F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p w14:paraId="6E6DF07A" w14:textId="77777777" w:rsidR="00FE2623" w:rsidRPr="00DE1B46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53FE601" w14:textId="1B61D9B2" w:rsid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4497B">
        <w:rPr>
          <w:rFonts w:ascii="ＭＳ 明朝" w:eastAsia="ＭＳ 明朝" w:hAnsi="ＭＳ 明朝" w:hint="eastAsia"/>
          <w:sz w:val="24"/>
          <w:szCs w:val="28"/>
        </w:rPr>
        <w:t>４</w:t>
      </w:r>
      <w:r>
        <w:rPr>
          <w:rFonts w:ascii="ＭＳ 明朝" w:eastAsia="ＭＳ 明朝" w:hAnsi="ＭＳ 明朝" w:hint="eastAsia"/>
          <w:sz w:val="24"/>
          <w:szCs w:val="28"/>
        </w:rPr>
        <w:t xml:space="preserve">　掲載予定の内容</w:t>
      </w:r>
    </w:p>
    <w:p w14:paraId="5C0CAEA0" w14:textId="1D2B4E3C" w:rsidR="00FE2623" w:rsidRPr="00FE2623" w:rsidRDefault="00FE2623" w:rsidP="00FE262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</w:p>
    <w:sectPr w:rsidR="00FE2623" w:rsidRPr="00FE2623" w:rsidSect="00FE262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73F63" w14:textId="77777777" w:rsidR="000E5ED8" w:rsidRDefault="000E5ED8" w:rsidP="00FE2623">
      <w:r>
        <w:separator/>
      </w:r>
    </w:p>
  </w:endnote>
  <w:endnote w:type="continuationSeparator" w:id="0">
    <w:p w14:paraId="59F82655" w14:textId="77777777" w:rsidR="000E5ED8" w:rsidRDefault="000E5ED8" w:rsidP="00F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5905" w14:textId="77777777" w:rsidR="000E5ED8" w:rsidRDefault="000E5ED8" w:rsidP="00FE2623">
      <w:r>
        <w:separator/>
      </w:r>
    </w:p>
  </w:footnote>
  <w:footnote w:type="continuationSeparator" w:id="0">
    <w:p w14:paraId="43CEE3A2" w14:textId="77777777" w:rsidR="000E5ED8" w:rsidRDefault="000E5ED8" w:rsidP="00FE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3825" w14:textId="6DD4B68E" w:rsidR="00FE2623" w:rsidRPr="00FE2623" w:rsidRDefault="00FE2623" w:rsidP="00FE2623">
    <w:pPr>
      <w:pStyle w:val="a3"/>
      <w:wordWrap w:val="0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 xml:space="preserve"> （事前説明用）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23"/>
    <w:rsid w:val="000E5ED8"/>
    <w:rsid w:val="00684761"/>
    <w:rsid w:val="007A67AA"/>
    <w:rsid w:val="008D40FD"/>
    <w:rsid w:val="00A74B7C"/>
    <w:rsid w:val="00AF2911"/>
    <w:rsid w:val="00C149A7"/>
    <w:rsid w:val="00DE1B46"/>
    <w:rsid w:val="00EF3F5D"/>
    <w:rsid w:val="00EF6510"/>
    <w:rsid w:val="00F0364A"/>
    <w:rsid w:val="00F4497B"/>
    <w:rsid w:val="00FC5409"/>
    <w:rsid w:val="00F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5F581"/>
  <w15:chartTrackingRefBased/>
  <w15:docId w15:val="{1FD14458-571A-4627-AA45-6453448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623"/>
  </w:style>
  <w:style w:type="paragraph" w:styleId="a5">
    <w:name w:val="footer"/>
    <w:basedOn w:val="a"/>
    <w:link w:val="a6"/>
    <w:uiPriority w:val="99"/>
    <w:unhideWhenUsed/>
    <w:rsid w:val="00FE2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623"/>
  </w:style>
  <w:style w:type="table" w:styleId="a7">
    <w:name w:val="Table Grid"/>
    <w:basedOn w:val="a1"/>
    <w:uiPriority w:val="39"/>
    <w:rsid w:val="00DE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USER7-PC</dc:creator>
  <cp:keywords/>
  <dc:description/>
  <cp:lastModifiedBy>USER7-PC</cp:lastModifiedBy>
  <cp:revision>7</cp:revision>
  <dcterms:created xsi:type="dcterms:W3CDTF">2023-05-30T01:26:00Z</dcterms:created>
  <dcterms:modified xsi:type="dcterms:W3CDTF">2025-04-01T02:45:00Z</dcterms:modified>
</cp:coreProperties>
</file>